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99" w:rsidRPr="002A60B8" w:rsidRDefault="00A05A7B" w:rsidP="00C50C99">
      <w:pPr>
        <w:rPr>
          <w:rFonts w:ascii="Arial" w:hAnsi="Arial" w:cs="Arial"/>
          <w:szCs w:val="21"/>
        </w:rPr>
      </w:pPr>
      <w:r w:rsidRPr="00A05A7B">
        <w:rPr>
          <w:rFonts w:ascii="Arial" w:hAnsi="Arial" w:cs="Arial"/>
          <w:b/>
          <w:noProof/>
          <w:szCs w:val="21"/>
          <w:lang w:eastAsia="es-PE"/>
        </w:rPr>
        <w:drawing>
          <wp:anchor distT="0" distB="0" distL="114300" distR="114300" simplePos="0" relativeHeight="251674112" behindDoc="0" locked="0" layoutInCell="1" allowOverlap="1" wp14:anchorId="131E4659" wp14:editId="0B7D7484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967740" cy="1197610"/>
            <wp:effectExtent l="0" t="0" r="381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B8C" w:rsidRPr="002A60B8"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E0E6B66" wp14:editId="2A3AD995">
                <wp:simplePos x="0" y="0"/>
                <wp:positionH relativeFrom="margin">
                  <wp:posOffset>929640</wp:posOffset>
                </wp:positionH>
                <wp:positionV relativeFrom="paragraph">
                  <wp:posOffset>7620</wp:posOffset>
                </wp:positionV>
                <wp:extent cx="3322320" cy="1404620"/>
                <wp:effectExtent l="0" t="0" r="1143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C99" w:rsidRPr="00D42B8C" w:rsidRDefault="00A05A7B" w:rsidP="00D42B8C">
                            <w:pPr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</w:rPr>
                              <w:t>LUNES: CAMINO BÍBLICO A LA SANTIDAD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E6B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3.2pt;margin-top:.6pt;width:261.6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7CRAIAAL0EAAAOAAAAZHJzL2Uyb0RvYy54bWysVNuO0zAQfUfiHyy/06Rp2YWo6Wrpsghp&#10;uYiFD3B9aaJ1PMZ2m3S/nrGTZgtI+4B4sezMnDNnblld9a0mB+l8A6ai81lOiTQcRGN2Ff3x/fbV&#10;G0p8YEYwDUZW9Cg9vVq/fLHqbCkLqEEL6QiSGF92tqJ1CLbMMs9r2TI/AysNGhW4lgV8ul0mHOuQ&#10;vdVZkecXWQdOWAdceo9fbwYjXSd+pSQPX5TyMhBdUdQW0unSuY1ntl6xcueYrRs+ymD/oKJljcGg&#10;E9UNC4zsXfMXVdtwBx5UmHFoM1Cq4TLlgNnM8z+yua+ZlSkXLI63U5n8/6Plnw9fHWlERYv5JSWG&#10;tdikzZ4JB0RIEmQfgBSxTJ31JXrfW/QP/Tvosd0pZW/vgD94YmBTM7OT185BV0smUOY8IrMz6MDj&#10;I8m2+wQCo7F9gETUK9fGGmJVCLJju45Ti1AH4fhxsSiKRYEmjrb5Ml9e4CPGYOUJbp0PHyS0JF4q&#10;6nAGEj073PkwuJ5cYjRt4hn1vjcCzawMrNHDHVmjOSUQNY/qw1HLAfpNKiwe6iqGUsSxlRvtyIHh&#10;wImHIf/Igp4RohqtJ9BYv99BOpxAo2+EyTTKEzB/PtrknSKCCROwbQy458Fq8D9lPeQaOxj6bY/1&#10;idctiCN20MGwT7j/eKnBPVLS4S5V1P/cMycp0R8NTsHb+XIZly89lq8vY//cuWV7bmGGI1VFAyXD&#10;dRPSwsZkvL3GabltUh+flIxicUfSJIz7HJfw/J28nv46618AAAD//wMAUEsDBBQABgAIAAAAIQDc&#10;lv+23wAAAAkBAAAPAAAAZHJzL2Rvd25yZXYueG1sTI/BTsMwEETvSPyDtUjcqFMrMpDGqRASERLi&#10;QKHi6sTbOBDbaey26d+znOC2oxnNvinXsxvYEafYB69guciAoW+D6X2n4OP96eYOWEzaGz0EjwrO&#10;GGFdXV6UujDh5N/wuEkdoxIfC63ApjQWnMfWotNxEUb05O3C5HQiOXXcTPpE5W7gIsskd7r39MHq&#10;ER8ttt+bg1NQa7n/eu1e6vr2vG/s8+cS3Xar1PXV/LAClnBOf2H4xSd0qIipCQdvIhtI5zKnKB0C&#10;GPlS3ktgjQIhRA68Kvn/BdUPAAAA//8DAFBLAQItABQABgAIAAAAIQC2gziS/gAAAOEBAAATAAAA&#10;AAAAAAAAAAAAAAAAAABbQ29udGVudF9UeXBlc10ueG1sUEsBAi0AFAAGAAgAAAAhADj9If/WAAAA&#10;lAEAAAsAAAAAAAAAAAAAAAAALwEAAF9yZWxzLy5yZWxzUEsBAi0AFAAGAAgAAAAhANzLPsJEAgAA&#10;vQQAAA4AAAAAAAAAAAAAAAAALgIAAGRycy9lMm9Eb2MueG1sUEsBAi0AFAAGAAgAAAAhANyW/7bf&#10;AAAACQEAAA8AAAAAAAAAAAAAAAAAngQAAGRycy9kb3ducmV2LnhtbFBLBQYAAAAABAAEAPMAAACq&#10;BQAAAAA=&#10;" fillcolor="white [3201]" strokecolor="black [3200]" strokeweight="1pt">
                <v:textbox style="mso-fit-shape-to-text:t">
                  <w:txbxContent>
                    <w:p w:rsidR="00C50C99" w:rsidRPr="00D42B8C" w:rsidRDefault="00A05A7B" w:rsidP="00D42B8C">
                      <w:pPr>
                        <w:rPr>
                          <w:rFonts w:ascii="Maiandra GD" w:hAnsi="Maiandra G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sz w:val="24"/>
                          <w:szCs w:val="24"/>
                        </w:rPr>
                        <w:t>LUNES: CAMINO BÍBLICO A LA SANTIDAD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5A7B">
        <w:rPr>
          <w:noProof/>
          <w:lang w:eastAsia="es-PE"/>
        </w:rPr>
        <w:t xml:space="preserve"> </w:t>
      </w:r>
      <w:r w:rsidR="00C50C99" w:rsidRPr="002A60B8">
        <w:rPr>
          <w:rFonts w:ascii="Arial" w:hAnsi="Arial" w:cs="Arial"/>
          <w:b/>
          <w:szCs w:val="21"/>
        </w:rPr>
        <w:t xml:space="preserve">V//. </w:t>
      </w:r>
      <w:r w:rsidR="00C50C99" w:rsidRPr="002A60B8">
        <w:rPr>
          <w:rFonts w:ascii="Arial" w:hAnsi="Arial" w:cs="Arial"/>
          <w:szCs w:val="21"/>
        </w:rPr>
        <w:t>En el nombre del Padre y del Hijo y del Espíritu Santo.</w:t>
      </w:r>
      <w:r w:rsidR="0067316C" w:rsidRPr="002A60B8">
        <w:rPr>
          <w:noProof/>
          <w:sz w:val="24"/>
        </w:rPr>
        <w:t xml:space="preserve"> </w:t>
      </w:r>
    </w:p>
    <w:p w:rsidR="00C50C99" w:rsidRPr="002A60B8" w:rsidRDefault="00C50C99" w:rsidP="00C50C99">
      <w:pPr>
        <w:rPr>
          <w:rFonts w:ascii="Arial" w:hAnsi="Arial" w:cs="Arial"/>
          <w:szCs w:val="21"/>
        </w:rPr>
      </w:pPr>
      <w:r w:rsidRPr="002A60B8">
        <w:rPr>
          <w:rFonts w:ascii="Arial" w:hAnsi="Arial" w:cs="Arial"/>
          <w:b/>
          <w:szCs w:val="21"/>
        </w:rPr>
        <w:t xml:space="preserve">R//. </w:t>
      </w:r>
      <w:r w:rsidRPr="002A60B8">
        <w:rPr>
          <w:rFonts w:ascii="Arial" w:hAnsi="Arial" w:cs="Arial"/>
          <w:i/>
          <w:szCs w:val="21"/>
        </w:rPr>
        <w:t>Amén</w:t>
      </w:r>
    </w:p>
    <w:p w:rsidR="00C50C99" w:rsidRDefault="00C50C99" w:rsidP="00A05A7B">
      <w:pPr>
        <w:spacing w:after="0"/>
        <w:rPr>
          <w:rFonts w:ascii="Arial" w:hAnsi="Arial" w:cs="Arial"/>
          <w:b/>
          <w:szCs w:val="21"/>
        </w:rPr>
      </w:pPr>
      <w:r w:rsidRPr="002A60B8">
        <w:rPr>
          <w:rFonts w:ascii="Arial" w:hAnsi="Arial" w:cs="Arial"/>
          <w:b/>
          <w:szCs w:val="21"/>
        </w:rPr>
        <w:t>Oración Inicial</w:t>
      </w:r>
      <w:r w:rsidR="00697CA9" w:rsidRPr="002A60B8">
        <w:rPr>
          <w:rFonts w:ascii="Arial" w:hAnsi="Arial" w:cs="Arial"/>
          <w:b/>
          <w:szCs w:val="21"/>
        </w:rPr>
        <w:t xml:space="preserve">: </w:t>
      </w:r>
    </w:p>
    <w:p w:rsidR="00A05A7B" w:rsidRPr="00A05A7B" w:rsidRDefault="00A05A7B" w:rsidP="00A05A7B">
      <w:pPr>
        <w:spacing w:after="0"/>
        <w:rPr>
          <w:rFonts w:ascii="Arial" w:hAnsi="Arial" w:cs="Arial"/>
          <w:b/>
          <w:i/>
          <w:szCs w:val="21"/>
        </w:rPr>
      </w:pPr>
      <w:r w:rsidRPr="00A05A7B">
        <w:rPr>
          <w:rFonts w:ascii="Arial" w:hAnsi="Arial" w:cs="Arial"/>
          <w:b/>
          <w:i/>
          <w:szCs w:val="21"/>
        </w:rPr>
        <w:t>Señor Jesús, Tú que quisiste hacerte pob</w:t>
      </w:r>
      <w:bookmarkStart w:id="0" w:name="_GoBack"/>
      <w:bookmarkEnd w:id="0"/>
      <w:r w:rsidRPr="00A05A7B">
        <w:rPr>
          <w:rFonts w:ascii="Arial" w:hAnsi="Arial" w:cs="Arial"/>
          <w:b/>
          <w:i/>
          <w:szCs w:val="21"/>
        </w:rPr>
        <w:t>re,</w:t>
      </w:r>
    </w:p>
    <w:p w:rsidR="00A05A7B" w:rsidRPr="00A05A7B" w:rsidRDefault="00A05A7B" w:rsidP="00A05A7B">
      <w:pPr>
        <w:spacing w:after="0"/>
        <w:rPr>
          <w:rFonts w:ascii="Arial" w:hAnsi="Arial" w:cs="Arial"/>
          <w:b/>
          <w:i/>
          <w:szCs w:val="21"/>
        </w:rPr>
      </w:pPr>
      <w:r w:rsidRPr="00A05A7B">
        <w:rPr>
          <w:rFonts w:ascii="Arial" w:hAnsi="Arial" w:cs="Arial"/>
          <w:b/>
          <w:i/>
          <w:szCs w:val="21"/>
        </w:rPr>
        <w:t>haz que tengamos ojos y corazón para los pobres;</w:t>
      </w:r>
    </w:p>
    <w:p w:rsidR="00A05A7B" w:rsidRPr="00A05A7B" w:rsidRDefault="00A05A7B" w:rsidP="00A05A7B">
      <w:pPr>
        <w:spacing w:after="0"/>
        <w:rPr>
          <w:rFonts w:ascii="Arial" w:hAnsi="Arial" w:cs="Arial"/>
          <w:b/>
          <w:i/>
          <w:szCs w:val="21"/>
        </w:rPr>
      </w:pPr>
      <w:r w:rsidRPr="00A05A7B">
        <w:rPr>
          <w:rFonts w:ascii="Arial" w:hAnsi="Arial" w:cs="Arial"/>
          <w:b/>
          <w:i/>
          <w:szCs w:val="21"/>
        </w:rPr>
        <w:t>y que te reconozcamos a Ti en ellos;</w:t>
      </w:r>
    </w:p>
    <w:p w:rsidR="00A05A7B" w:rsidRPr="00A05A7B" w:rsidRDefault="00A05A7B" w:rsidP="00A05A7B">
      <w:pPr>
        <w:spacing w:after="0"/>
        <w:rPr>
          <w:rFonts w:ascii="Arial" w:hAnsi="Arial" w:cs="Arial"/>
          <w:b/>
          <w:i/>
          <w:szCs w:val="21"/>
        </w:rPr>
      </w:pPr>
      <w:r w:rsidRPr="00A05A7B">
        <w:rPr>
          <w:rFonts w:ascii="Arial" w:hAnsi="Arial" w:cs="Arial"/>
          <w:b/>
          <w:i/>
          <w:szCs w:val="21"/>
        </w:rPr>
        <w:t>en su sed, en su hambre, en su soledad, en su desventura.</w:t>
      </w:r>
    </w:p>
    <w:p w:rsidR="00A05A7B" w:rsidRPr="00A05A7B" w:rsidRDefault="00A05A7B" w:rsidP="00A05A7B">
      <w:pPr>
        <w:spacing w:after="0"/>
        <w:rPr>
          <w:rFonts w:ascii="Arial" w:hAnsi="Arial" w:cs="Arial"/>
          <w:b/>
          <w:i/>
          <w:szCs w:val="21"/>
        </w:rPr>
      </w:pPr>
      <w:r w:rsidRPr="00A05A7B">
        <w:rPr>
          <w:rFonts w:ascii="Arial" w:hAnsi="Arial" w:cs="Arial"/>
          <w:b/>
          <w:i/>
          <w:szCs w:val="21"/>
        </w:rPr>
        <w:t>Suscita en nuestra Familia Vicentina</w:t>
      </w:r>
    </w:p>
    <w:p w:rsidR="00A05A7B" w:rsidRPr="00A05A7B" w:rsidRDefault="00A05A7B" w:rsidP="00A05A7B">
      <w:pPr>
        <w:spacing w:after="0"/>
        <w:rPr>
          <w:rFonts w:ascii="Arial" w:hAnsi="Arial" w:cs="Arial"/>
          <w:b/>
          <w:i/>
          <w:szCs w:val="21"/>
        </w:rPr>
      </w:pPr>
      <w:r w:rsidRPr="00A05A7B">
        <w:rPr>
          <w:rFonts w:ascii="Arial" w:hAnsi="Arial" w:cs="Arial"/>
          <w:b/>
          <w:i/>
          <w:szCs w:val="21"/>
        </w:rPr>
        <w:t>la unidad, la sencillez, la humildad</w:t>
      </w:r>
    </w:p>
    <w:p w:rsidR="00A05A7B" w:rsidRPr="00A05A7B" w:rsidRDefault="00A05A7B" w:rsidP="00A05A7B">
      <w:pPr>
        <w:spacing w:after="0"/>
        <w:rPr>
          <w:rFonts w:ascii="Arial" w:hAnsi="Arial" w:cs="Arial"/>
          <w:b/>
          <w:i/>
          <w:szCs w:val="21"/>
        </w:rPr>
      </w:pPr>
      <w:r w:rsidRPr="00A05A7B">
        <w:rPr>
          <w:rFonts w:ascii="Arial" w:hAnsi="Arial" w:cs="Arial"/>
          <w:b/>
          <w:i/>
          <w:szCs w:val="21"/>
        </w:rPr>
        <w:t>y el fuego de la caridad</w:t>
      </w:r>
    </w:p>
    <w:p w:rsidR="00A05A7B" w:rsidRPr="00A05A7B" w:rsidRDefault="00A05A7B" w:rsidP="00A05A7B">
      <w:pPr>
        <w:spacing w:after="0"/>
        <w:rPr>
          <w:rFonts w:ascii="Arial" w:hAnsi="Arial" w:cs="Arial"/>
          <w:b/>
          <w:i/>
          <w:szCs w:val="21"/>
        </w:rPr>
      </w:pPr>
      <w:r w:rsidRPr="00A05A7B">
        <w:rPr>
          <w:rFonts w:ascii="Arial" w:hAnsi="Arial" w:cs="Arial"/>
          <w:b/>
          <w:i/>
          <w:szCs w:val="21"/>
        </w:rPr>
        <w:t>que abrasó a San Vicente de Paúl</w:t>
      </w:r>
    </w:p>
    <w:p w:rsidR="00A05A7B" w:rsidRPr="00A05A7B" w:rsidRDefault="00A05A7B" w:rsidP="00A05A7B">
      <w:pPr>
        <w:spacing w:after="0"/>
        <w:rPr>
          <w:rFonts w:ascii="Arial" w:hAnsi="Arial" w:cs="Arial"/>
          <w:b/>
          <w:i/>
          <w:szCs w:val="21"/>
        </w:rPr>
      </w:pPr>
      <w:r w:rsidRPr="00A05A7B">
        <w:rPr>
          <w:rFonts w:ascii="Arial" w:hAnsi="Arial" w:cs="Arial"/>
          <w:b/>
          <w:i/>
          <w:szCs w:val="21"/>
        </w:rPr>
        <w:t>Danos fortaleza para que, fieles a la práctica de estas virtudes,</w:t>
      </w:r>
    </w:p>
    <w:p w:rsidR="00A05A7B" w:rsidRPr="00A05A7B" w:rsidRDefault="00A05A7B" w:rsidP="00A05A7B">
      <w:pPr>
        <w:spacing w:after="0"/>
        <w:rPr>
          <w:rFonts w:ascii="Arial" w:hAnsi="Arial" w:cs="Arial"/>
          <w:b/>
          <w:i/>
          <w:szCs w:val="21"/>
        </w:rPr>
      </w:pPr>
      <w:r w:rsidRPr="00A05A7B">
        <w:rPr>
          <w:rFonts w:ascii="Arial" w:hAnsi="Arial" w:cs="Arial"/>
          <w:b/>
          <w:i/>
          <w:szCs w:val="21"/>
        </w:rPr>
        <w:t>podamos contemplarte y servirte en la persona de los pobres</w:t>
      </w:r>
    </w:p>
    <w:p w:rsidR="00A05A7B" w:rsidRPr="002A60B8" w:rsidRDefault="00A05A7B" w:rsidP="00A05A7B">
      <w:pPr>
        <w:spacing w:after="0"/>
        <w:rPr>
          <w:rFonts w:ascii="Arial" w:hAnsi="Arial" w:cs="Arial"/>
          <w:b/>
          <w:i/>
          <w:szCs w:val="21"/>
        </w:rPr>
      </w:pPr>
      <w:r w:rsidRPr="00A05A7B">
        <w:rPr>
          <w:rFonts w:ascii="Arial" w:hAnsi="Arial" w:cs="Arial"/>
          <w:b/>
          <w:i/>
          <w:szCs w:val="21"/>
        </w:rPr>
        <w:t>y un día unirnos a Ti y a ellos en tu Reino.</w:t>
      </w:r>
    </w:p>
    <w:p w:rsidR="002A60B8" w:rsidRPr="002A60B8" w:rsidRDefault="002A60B8" w:rsidP="00697CA9">
      <w:pPr>
        <w:jc w:val="center"/>
        <w:rPr>
          <w:rFonts w:ascii="Arial" w:hAnsi="Arial" w:cs="Arial"/>
          <w:b/>
          <w:szCs w:val="21"/>
        </w:rPr>
      </w:pPr>
      <w:r w:rsidRPr="002A60B8">
        <w:rPr>
          <w:rFonts w:ascii="Arial" w:hAnsi="Arial" w:cs="Arial"/>
          <w:b/>
          <w:noProof/>
          <w:szCs w:val="21"/>
          <w:lang w:eastAsia="es-PE"/>
        </w:rPr>
        <w:drawing>
          <wp:anchor distT="0" distB="0" distL="114300" distR="114300" simplePos="0" relativeHeight="251655680" behindDoc="0" locked="0" layoutInCell="1" allowOverlap="1" wp14:anchorId="1D421592" wp14:editId="0B42554A">
            <wp:simplePos x="0" y="0"/>
            <wp:positionH relativeFrom="margin">
              <wp:posOffset>127635</wp:posOffset>
            </wp:positionH>
            <wp:positionV relativeFrom="paragraph">
              <wp:posOffset>114935</wp:posOffset>
            </wp:positionV>
            <wp:extent cx="693420" cy="695960"/>
            <wp:effectExtent l="0" t="0" r="0" b="8890"/>
            <wp:wrapSquare wrapText="bothSides"/>
            <wp:docPr id="2" name="Imagen 2" descr="D:\TOSHIBA 2017\Imágenes\VICENTINAS\SVP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SHIBA 2017\Imágenes\VICENTINAS\SVP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99" w:rsidRPr="002A60B8" w:rsidRDefault="00000986" w:rsidP="00697CA9">
      <w:pPr>
        <w:jc w:val="center"/>
        <w:rPr>
          <w:rFonts w:ascii="Arial" w:hAnsi="Arial" w:cs="Arial"/>
          <w:b/>
          <w:szCs w:val="21"/>
        </w:rPr>
      </w:pPr>
      <w:r w:rsidRPr="002A60B8">
        <w:rPr>
          <w:rFonts w:ascii="Arial" w:hAnsi="Arial" w:cs="Arial"/>
          <w:i/>
          <w:noProof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CEA3CB" wp14:editId="346E6728">
                <wp:simplePos x="0" y="0"/>
                <wp:positionH relativeFrom="column">
                  <wp:posOffset>312420</wp:posOffset>
                </wp:positionH>
                <wp:positionV relativeFrom="paragraph">
                  <wp:posOffset>262890</wp:posOffset>
                </wp:positionV>
                <wp:extent cx="403860" cy="2354580"/>
                <wp:effectExtent l="0" t="0" r="15240" b="2667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354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25AA5" id="Rectángulo 3" o:spid="_x0000_s1026" style="position:absolute;margin-left:24.6pt;margin-top:20.7pt;width:31.8pt;height:185.4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dopwIAANIFAAAOAAAAZHJzL2Uyb0RvYy54bWysVM1u2zAMvg/YOwi6r3b+2i6oUwQtOgzo&#10;2qLt0LMiS7EBWdQkJU72NnuWvdgoyXbTrhiGYRdZFMmP5GeSZ+e7RpGtsK4GXdDRUU6J0BzKWq8L&#10;+vXx6sMpJc4zXTIFWhR0Lxw9X7x/d9aauRhDBaoUliCIdvPWFLTy3syzzPFKNMwdgREalRJswzyK&#10;dp2VlrWI3qhsnOfHWQu2NBa4cA5fL5OSLiK+lIL7Wymd8EQVFHPz8bTxXIUzW5yx+doyU9W8S4P9&#10;QxYNqzUGHaAumWdkY+vfoJqaW3Ag/RGHJgMpay5iDVjNKH9VzUPFjIi1IDnODDS5/wfLb7Z3ltRl&#10;QSeUaNbgL7pH0n7+0OuNAjIJBLXGzdHuwdzZTnJ4DdXupG3CF+sgu0jqfiBV7Dzh+DjNJ6fHSD1H&#10;1Xgym85OI+vZs7exzn8S0JBwKajF+JFLtr12HiOiaW8SgjlQdXlVKxWF0CjiQlmyZfiLV+tRdFWb&#10;5guU6e1klud9yNhXwTyivkBS+m/AUzoHjphc8MwCSYmWePN7JQKe0vdCIr9IxDhmNmSQkmOcC+1T&#10;0q5ipUjPIeW3c46AAVkiAwN2B/CSjB475dzZB1cRB2Nwzv+UWHIePGJk0H5wbmoN9i0AhVV1kZN9&#10;T1KiJrC0gnKP3WchjaUz/KrGFrhmzt8xi3OIbYO7xd/iIRW0BYXuRkkF9vtb78EexwO1lLQ41wV1&#10;3zbMCkrUZ42D83E0nYZFEIXp7GSMgj3UrA41etNcAPbVCLeY4fEa7L3qr9JC84QraBmiooppjrEL&#10;yr3thQuf9g0uMS6Wy2iGw2+Yv9YPhgfwwGpo8cfdE7OmmwOPE3QD/Q5g81fjkGyDp4blxoOs46w8&#10;89rxjYsjNnu35MJmOpSj1fMqXvwCAAD//wMAUEsDBBQABgAIAAAAIQCkWu3Y3AAAAAkBAAAPAAAA&#10;ZHJzL2Rvd25yZXYueG1sTI9BT8MwDIXvSPyHyEjcWNpqQlCaTtMmxhEoSLtmjddUNE6VZFv373FP&#10;cLLs9/T8vWo1uUGcMcTek4J8kYFAar3pqVPw/fX68AQiJk1GD55QwRUjrOrbm0qXxl/oE89N6gSH&#10;UCy1ApvSWEoZW4tOx4UfkVg7+uB04jV00gR94XA3yCLLHqXTPfEHq0fcWGx/mpNTsMW47pqQ9lZu&#10;r7vdx/Ht3W32St3fTesXEAmn9GeGGZ/RoWamgz+RiWJQsHwu2MkzX4KY9bzgKof5UBQg60r+b1D/&#10;AgAA//8DAFBLAQItABQABgAIAAAAIQC2gziS/gAAAOEBAAATAAAAAAAAAAAAAAAAAAAAAABbQ29u&#10;dGVudF9UeXBlc10ueG1sUEsBAi0AFAAGAAgAAAAhADj9If/WAAAAlAEAAAsAAAAAAAAAAAAAAAAA&#10;LwEAAF9yZWxzLy5yZWxzUEsBAi0AFAAGAAgAAAAhAMtdd2inAgAA0gUAAA4AAAAAAAAAAAAAAAAA&#10;LgIAAGRycy9lMm9Eb2MueG1sUEsBAi0AFAAGAAgAAAAhAKRa7djcAAAACQEAAA8AAAAAAAAAAAAA&#10;AAAAAQUAAGRycy9kb3ducmV2LnhtbFBLBQYAAAAABAAEAPMAAAAKBgAAAAA=&#10;" fillcolor="#bfbfbf [2412]" strokecolor="white [3212]" strokeweight="1pt">
                <w10:wrap type="square"/>
              </v:rect>
            </w:pict>
          </mc:Fallback>
        </mc:AlternateContent>
      </w:r>
      <w:r w:rsidR="0067316C" w:rsidRPr="002A60B8">
        <w:rPr>
          <w:rFonts w:ascii="Arial" w:hAnsi="Arial" w:cs="Arial"/>
          <w:b/>
          <w:szCs w:val="21"/>
        </w:rPr>
        <w:t xml:space="preserve"> ILUMINACIÓN VICENTINA: </w:t>
      </w:r>
    </w:p>
    <w:p w:rsidR="00497653" w:rsidRPr="0001044F" w:rsidRDefault="00497653" w:rsidP="004976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“Si nuestro Señor nos ha recomendado esto, hemos de aceptarlo así: Él lo quiere; Él es la regla de la Misión, Él es el que habla y a nosotros nos toca estar atentos a sus palabras y entregarnos a su majestad para ponerlas en práctica” </w:t>
      </w:r>
      <w:r>
        <w:rPr>
          <w:rFonts w:ascii="Arial" w:hAnsi="Arial" w:cs="Arial"/>
          <w:sz w:val="24"/>
          <w:szCs w:val="24"/>
        </w:rPr>
        <w:t>(XI, 429).</w:t>
      </w:r>
    </w:p>
    <w:p w:rsidR="00C50C99" w:rsidRPr="00497653" w:rsidRDefault="00C50C99" w:rsidP="00C50C99">
      <w:pPr>
        <w:jc w:val="both"/>
        <w:rPr>
          <w:rFonts w:ascii="Arial" w:hAnsi="Arial" w:cs="Arial"/>
          <w:b/>
          <w:sz w:val="24"/>
          <w:szCs w:val="21"/>
        </w:rPr>
      </w:pPr>
      <w:r w:rsidRPr="00497653">
        <w:rPr>
          <w:rFonts w:ascii="Arial" w:hAnsi="Arial" w:cs="Arial"/>
          <w:b/>
          <w:sz w:val="24"/>
          <w:szCs w:val="21"/>
        </w:rPr>
        <w:t xml:space="preserve">Reflexión: </w:t>
      </w:r>
    </w:p>
    <w:p w:rsidR="00497653" w:rsidRDefault="00497653" w:rsidP="004976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Familia Vicentina está llamada a vivir su fe desde la centralidad en Jesucristo, tal como Vicente, en el siglo XVII, se lo enseñaba a los misioneros. Estamos llamados a ser agente</w:t>
      </w:r>
      <w:r w:rsidR="00A05A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promuevan comunicar la gracia que del Él hemos recibido.</w:t>
      </w:r>
    </w:p>
    <w:p w:rsidR="00497653" w:rsidRDefault="00497653" w:rsidP="004976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toda nuestra vida tiene que ser vivida desde la óptica de Jesucristo, quien nos alienta a ser oblación que </w:t>
      </w:r>
      <w:r>
        <w:rPr>
          <w:rFonts w:ascii="Arial" w:hAnsi="Arial" w:cs="Arial"/>
          <w:sz w:val="24"/>
          <w:szCs w:val="24"/>
        </w:rPr>
        <w:lastRenderedPageBreak/>
        <w:t xml:space="preserve">santifique el mundo desde la cotidianidad de la vida. Siendo así piedras vivas que manifiestan la presencia del reino en medio de nosotros. </w:t>
      </w:r>
    </w:p>
    <w:p w:rsidR="00C50C99" w:rsidRPr="002A60B8" w:rsidRDefault="00CE2912" w:rsidP="00C50C99">
      <w:pPr>
        <w:jc w:val="both"/>
        <w:rPr>
          <w:rFonts w:ascii="Arial" w:hAnsi="Arial" w:cs="Arial"/>
          <w:b/>
          <w:szCs w:val="21"/>
        </w:rPr>
      </w:pPr>
      <w:r w:rsidRPr="002A60B8">
        <w:rPr>
          <w:b/>
          <w:noProof/>
          <w:sz w:val="24"/>
          <w:lang w:eastAsia="es-PE"/>
        </w:rPr>
        <w:drawing>
          <wp:anchor distT="0" distB="0" distL="114300" distR="114300" simplePos="0" relativeHeight="251657728" behindDoc="0" locked="0" layoutInCell="1" allowOverlap="1" wp14:anchorId="4A29C8E3" wp14:editId="400C99B6">
            <wp:simplePos x="0" y="0"/>
            <wp:positionH relativeFrom="margin">
              <wp:posOffset>3695700</wp:posOffset>
            </wp:positionH>
            <wp:positionV relativeFrom="paragraph">
              <wp:posOffset>50165</wp:posOffset>
            </wp:positionV>
            <wp:extent cx="701040" cy="701040"/>
            <wp:effectExtent l="0" t="0" r="3810" b="3810"/>
            <wp:wrapSquare wrapText="bothSides"/>
            <wp:docPr id="4" name="Imagen 4" descr="Resultado de imagen para o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or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0B8" w:rsidRPr="002A60B8">
        <w:rPr>
          <w:b/>
          <w:noProof/>
          <w:sz w:val="24"/>
          <w:lang w:eastAsia="es-PE"/>
        </w:rPr>
        <w:t>Peticiones</w:t>
      </w:r>
    </w:p>
    <w:p w:rsidR="00497653" w:rsidRPr="00497653" w:rsidRDefault="00497653" w:rsidP="00497653">
      <w:pPr>
        <w:jc w:val="both"/>
        <w:rPr>
          <w:rFonts w:ascii="Arial" w:hAnsi="Arial" w:cs="Arial"/>
        </w:rPr>
      </w:pPr>
      <w:r w:rsidRPr="002A60B8">
        <w:rPr>
          <w:rFonts w:ascii="Arial" w:hAnsi="Arial" w:cs="Arial"/>
          <w:i/>
          <w:noProof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5A71D8" wp14:editId="43CE3FEA">
                <wp:simplePos x="0" y="0"/>
                <wp:positionH relativeFrom="margin">
                  <wp:posOffset>3867785</wp:posOffset>
                </wp:positionH>
                <wp:positionV relativeFrom="paragraph">
                  <wp:posOffset>473075</wp:posOffset>
                </wp:positionV>
                <wp:extent cx="403860" cy="2232660"/>
                <wp:effectExtent l="0" t="0" r="15240" b="15240"/>
                <wp:wrapSquare wrapText="bothSides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232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2B3F2" id="Rectángulo 5" o:spid="_x0000_s1026" style="position:absolute;margin-left:304.55pt;margin-top:37.25pt;width:31.8pt;height:175.8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LdpgIAANIFAAAOAAAAZHJzL2Uyb0RvYy54bWysVMFu2zAMvQ/YPwi6r3bSpO2COkXQosOA&#10;rg3aDj0rshwbkERNUuJkf7Nv2Y+Nkmw37YphGHaRRZF8JJ9Jnl/slCRbYV0DuqCjo5wSoTmUjV4X&#10;9Ovj9YczSpxnumQStCjoXjh6MX//7rw1MzGGGmQpLEEQ7WatKWjtvZllmeO1UMwdgREalRVYxTyK&#10;dp2VlrWIrmQ2zvOTrAVbGgtcOIevV0lJ5xG/qgT3d1XlhCeyoJibj6eN5yqc2fyczdaWmbrhXRrs&#10;H7JQrNEYdIC6Yp6RjW1+g1INt+Cg8kccVAZV1XARa8BqRvmrah5qZkSsBclxZqDJ/T9YfrtdWtKU&#10;BZ1SopnCX3SPpP38odcbCWQaCGqNm6Hdg1naTnJ4DdXuKqvCF+sgu0jqfiBV7Dzh+DjJj89OkHqO&#10;qvH4eHyCAsJkz97GOv9JgCLhUlCL8SOXbHvjfDLtTUIwB7IprxspoxAaRVxKS7YMf/FqPYqucqO+&#10;QJneTqd53oeMfRXMYwIvkKT+G/CUzoEj1hE8s0BSoiXe/F6KgCf1vaiQXyRiHDMbMkjJMc6F9ilp&#10;V7NSpOeQ8ts5R8CAXCEDA3YH8JKMHjvl3NkHVxEHY3DO/5RYch48YmTQfnBWjQb7FoDEqrrIyb4n&#10;KVETWFpBucfus5DG0hl+3WAL3DDnl8ziHGLb4G7xd3hUEtqCQnejpAb7/a33YI/jgVpKWpzrgrpv&#10;G2YFJfKzxsH5OJpMwiKIwmR6OkbBHmpWhxq9UZeAfTXCLWZ4vAZ7L/trZUE94QpahKioYppj7IJy&#10;b3vh0qd9g0uMi8UimuHwG+Zv9IPhATywGlr8cffErOnmwOME3UK/A9js1Tgk2+CpYbHxUDVxVp55&#10;7fjGxRGbvVtyYTMdytHqeRXPfwEAAP//AwBQSwMEFAAGAAgAAAAhAIpbg67fAAAACgEAAA8AAABk&#10;cnMvZG93bnJldi54bWxMj8FOwzAQRO9I/IO1SNyok6gkNI1TVa0oR0pA6tWNt3FEvI5st03/HnOC&#10;42qeZt5Wq8kM7ILO95YEpLMEGFJrVU+dgK/P16cXYD5IUnKwhAJu6GFV399VslT2Sh94aULHYgn5&#10;UgrQIYwl577VaKSf2REpZifrjAzxdB1XTl5juRl4liQ5N7KnuKDliBuN7XdzNgK26Ndd48JB8+1t&#10;t9uf3t7N5iDE48O0XgILOIU/GH71ozrU0eloz6Q8GwTkySKNqIBi/gwsAnmRFcCOAuZZngKvK/7/&#10;hfoHAAD//wMAUEsBAi0AFAAGAAgAAAAhALaDOJL+AAAA4QEAABMAAAAAAAAAAAAAAAAAAAAAAFtD&#10;b250ZW50X1R5cGVzXS54bWxQSwECLQAUAAYACAAAACEAOP0h/9YAAACUAQAACwAAAAAAAAAAAAAA&#10;AAAvAQAAX3JlbHMvLnJlbHNQSwECLQAUAAYACAAAACEAjL2C3aYCAADSBQAADgAAAAAAAAAAAAAA&#10;AAAuAgAAZHJzL2Uyb0RvYy54bWxQSwECLQAUAAYACAAAACEAiluDrt8AAAAKAQAADwAAAAAAAAAA&#10;AAAAAAAABQAAZHJzL2Rvd25yZXYueG1sUEsFBgAAAAAEAAQA8wAAAAwGAAAAAA==&#10;" fillcolor="#bfbfbf [2412]" strokecolor="white [3212]" strokeweight="1pt">
                <w10:wrap type="square" anchorx="margin"/>
              </v:rect>
            </w:pict>
          </mc:Fallback>
        </mc:AlternateContent>
      </w:r>
      <w:r w:rsidRPr="00497653">
        <w:rPr>
          <w:rFonts w:ascii="Arial" w:hAnsi="Arial" w:cs="Arial"/>
        </w:rPr>
        <w:t>Pidamos a Dios Padre, fuente de toda santidad, que, con la intercesión y el ejemplo de san Vicente de Paúl, nos impulse a una vida santa, y digámosle: Llénanos de tu amor, Señor</w:t>
      </w:r>
    </w:p>
    <w:p w:rsidR="00497653" w:rsidRPr="00497653" w:rsidRDefault="00497653" w:rsidP="0049765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497653">
        <w:rPr>
          <w:rFonts w:ascii="Arial" w:hAnsi="Arial" w:cs="Arial"/>
        </w:rPr>
        <w:t xml:space="preserve">Padre santo, que has querido que nos llamemos y seamos hijos tuyos, has que la Iglesia, extendida por los confines de la tierra, cante siempre tus grandezas. </w:t>
      </w:r>
    </w:p>
    <w:p w:rsidR="00497653" w:rsidRPr="00497653" w:rsidRDefault="00497653" w:rsidP="0049765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497653">
        <w:rPr>
          <w:rFonts w:ascii="Arial" w:hAnsi="Arial" w:cs="Arial"/>
        </w:rPr>
        <w:t xml:space="preserve">Padre santo, enséñanos a amar realmente y sin preferencias a nuestro pueblo y a todo ser humano, y a erigir una convivencia humana en la paz y el bienestar. </w:t>
      </w:r>
    </w:p>
    <w:p w:rsidR="00497653" w:rsidRPr="00497653" w:rsidRDefault="00497653" w:rsidP="0049765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497653">
        <w:rPr>
          <w:rFonts w:ascii="Arial" w:hAnsi="Arial" w:cs="Arial"/>
        </w:rPr>
        <w:t xml:space="preserve">Padre santo, que has puesto en la caridad la perfección de la ley, muévenos a compartir el gozo de los alegres y la pena de los tristes, para que nuestro amor revierta más y más en bien de todos. </w:t>
      </w:r>
    </w:p>
    <w:p w:rsidR="00C50C99" w:rsidRPr="002A60B8" w:rsidRDefault="00C50C99" w:rsidP="00C50C99">
      <w:pPr>
        <w:jc w:val="both"/>
        <w:rPr>
          <w:rFonts w:ascii="Arial" w:hAnsi="Arial" w:cs="Arial"/>
          <w:i/>
          <w:szCs w:val="21"/>
        </w:rPr>
      </w:pPr>
      <w:r w:rsidRPr="002A60B8">
        <w:rPr>
          <w:rFonts w:ascii="Arial" w:hAnsi="Arial" w:cs="Arial"/>
          <w:i/>
          <w:szCs w:val="21"/>
        </w:rPr>
        <w:t xml:space="preserve">Padre Nuestro, Ave María y Gloria. </w:t>
      </w:r>
    </w:p>
    <w:p w:rsidR="00000986" w:rsidRPr="00000986" w:rsidRDefault="00E03024" w:rsidP="00000986">
      <w:pPr>
        <w:jc w:val="both"/>
        <w:rPr>
          <w:rFonts w:ascii="Arial" w:hAnsi="Arial" w:cs="Arial"/>
          <w:i/>
          <w:szCs w:val="21"/>
        </w:rPr>
      </w:pPr>
      <w:r w:rsidRPr="00E03024">
        <w:rPr>
          <w:rFonts w:ascii="Arial" w:hAnsi="Arial" w:cs="Arial"/>
          <w:b/>
          <w:i/>
          <w:noProof/>
          <w:szCs w:val="21"/>
          <w:lang w:eastAsia="es-PE"/>
        </w:rPr>
        <w:drawing>
          <wp:anchor distT="0" distB="0" distL="114300" distR="114300" simplePos="0" relativeHeight="251672064" behindDoc="0" locked="0" layoutInCell="1" allowOverlap="1" wp14:anchorId="0670C5A4" wp14:editId="2F5AC8FF">
            <wp:simplePos x="0" y="0"/>
            <wp:positionH relativeFrom="column">
              <wp:posOffset>3434715</wp:posOffset>
            </wp:positionH>
            <wp:positionV relativeFrom="paragraph">
              <wp:posOffset>6985</wp:posOffset>
            </wp:positionV>
            <wp:extent cx="1093470" cy="1546860"/>
            <wp:effectExtent l="0" t="0" r="0" b="0"/>
            <wp:wrapSquare wrapText="bothSides"/>
            <wp:docPr id="24" name="Imagen 24" descr="D:\TOSHIBA 2017\Imágenes\VICENTINAS\svp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OSHIBA 2017\Imágenes\VICENTINAS\svp3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99" w:rsidRPr="002A60B8">
        <w:rPr>
          <w:rFonts w:ascii="Maiandra GD" w:hAnsi="Maiandra GD" w:cs="Arial"/>
          <w:b/>
          <w:sz w:val="24"/>
          <w:szCs w:val="24"/>
        </w:rPr>
        <w:t xml:space="preserve">Canto Final: </w:t>
      </w:r>
      <w:r w:rsidR="00497653">
        <w:rPr>
          <w:rFonts w:ascii="Maiandra GD" w:hAnsi="Maiandra GD" w:cs="Arial"/>
          <w:b/>
          <w:sz w:val="24"/>
          <w:szCs w:val="24"/>
        </w:rPr>
        <w:t>AMIGO VICENTE</w:t>
      </w:r>
    </w:p>
    <w:p w:rsidR="00000986" w:rsidRPr="00000986" w:rsidRDefault="00000986" w:rsidP="00000986">
      <w:pPr>
        <w:spacing w:after="0"/>
        <w:jc w:val="both"/>
        <w:rPr>
          <w:rFonts w:ascii="Arial" w:hAnsi="Arial" w:cs="Arial"/>
          <w:i/>
          <w:szCs w:val="21"/>
        </w:rPr>
      </w:pPr>
    </w:p>
    <w:p w:rsidR="00497653" w:rsidRPr="00497653" w:rsidRDefault="00497653" w:rsidP="00497653">
      <w:pPr>
        <w:spacing w:after="0"/>
        <w:jc w:val="both"/>
        <w:rPr>
          <w:rFonts w:ascii="Arial" w:hAnsi="Arial" w:cs="Arial"/>
          <w:b/>
          <w:i/>
          <w:szCs w:val="21"/>
        </w:rPr>
      </w:pPr>
      <w:r w:rsidRPr="00497653">
        <w:rPr>
          <w:rFonts w:ascii="Arial" w:hAnsi="Arial" w:cs="Arial"/>
          <w:b/>
          <w:i/>
          <w:szCs w:val="21"/>
        </w:rPr>
        <w:t xml:space="preserve">Amigo Vicente vamos a caminar, </w:t>
      </w:r>
    </w:p>
    <w:p w:rsidR="00497653" w:rsidRPr="00497653" w:rsidRDefault="00497653" w:rsidP="00497653">
      <w:pPr>
        <w:spacing w:after="0"/>
        <w:jc w:val="both"/>
        <w:rPr>
          <w:rFonts w:ascii="Arial" w:hAnsi="Arial" w:cs="Arial"/>
          <w:b/>
          <w:i/>
          <w:szCs w:val="21"/>
        </w:rPr>
      </w:pPr>
      <w:r w:rsidRPr="00497653">
        <w:rPr>
          <w:rFonts w:ascii="Arial" w:hAnsi="Arial" w:cs="Arial"/>
          <w:b/>
          <w:i/>
          <w:szCs w:val="21"/>
        </w:rPr>
        <w:t>tómame de la mano y enséñame a amar (2)</w:t>
      </w:r>
      <w:r w:rsidR="00E03024" w:rsidRPr="00E03024">
        <w:t xml:space="preserve"> </w:t>
      </w:r>
    </w:p>
    <w:p w:rsidR="00497653" w:rsidRPr="00497653" w:rsidRDefault="00497653" w:rsidP="00497653">
      <w:pPr>
        <w:spacing w:after="0"/>
        <w:jc w:val="both"/>
        <w:rPr>
          <w:rFonts w:ascii="Arial" w:hAnsi="Arial" w:cs="Arial"/>
          <w:b/>
          <w:i/>
          <w:szCs w:val="21"/>
        </w:rPr>
      </w:pPr>
    </w:p>
    <w:p w:rsidR="00497653" w:rsidRPr="00497653" w:rsidRDefault="00497653" w:rsidP="00497653">
      <w:pPr>
        <w:spacing w:after="0"/>
        <w:jc w:val="both"/>
        <w:rPr>
          <w:rFonts w:ascii="Arial" w:hAnsi="Arial" w:cs="Arial"/>
          <w:i/>
          <w:szCs w:val="21"/>
        </w:rPr>
      </w:pPr>
      <w:r w:rsidRPr="00497653">
        <w:rPr>
          <w:rFonts w:ascii="Arial" w:hAnsi="Arial" w:cs="Arial"/>
          <w:i/>
          <w:szCs w:val="21"/>
        </w:rPr>
        <w:t xml:space="preserve">Fue tu vida dura lucha para progresar </w:t>
      </w:r>
    </w:p>
    <w:p w:rsidR="00497653" w:rsidRPr="00497653" w:rsidRDefault="00497653" w:rsidP="00497653">
      <w:pPr>
        <w:spacing w:after="0"/>
        <w:jc w:val="both"/>
        <w:rPr>
          <w:rFonts w:ascii="Arial" w:hAnsi="Arial" w:cs="Arial"/>
          <w:i/>
          <w:szCs w:val="21"/>
        </w:rPr>
      </w:pPr>
      <w:r w:rsidRPr="00497653">
        <w:rPr>
          <w:rFonts w:ascii="Arial" w:hAnsi="Arial" w:cs="Arial"/>
          <w:i/>
          <w:szCs w:val="21"/>
        </w:rPr>
        <w:t xml:space="preserve">hoy a mí me invitas junto a ti a caminar. </w:t>
      </w:r>
    </w:p>
    <w:p w:rsidR="00497653" w:rsidRPr="00497653" w:rsidRDefault="00497653" w:rsidP="00497653">
      <w:pPr>
        <w:spacing w:after="0"/>
        <w:jc w:val="both"/>
        <w:rPr>
          <w:rFonts w:ascii="Arial" w:hAnsi="Arial" w:cs="Arial"/>
          <w:i/>
          <w:szCs w:val="21"/>
        </w:rPr>
      </w:pPr>
      <w:r w:rsidRPr="00497653">
        <w:rPr>
          <w:rFonts w:ascii="Arial" w:hAnsi="Arial" w:cs="Arial"/>
          <w:i/>
          <w:szCs w:val="21"/>
        </w:rPr>
        <w:t xml:space="preserve">Seguiré el camino angosto lleno de dolor, </w:t>
      </w:r>
    </w:p>
    <w:p w:rsidR="00BE4330" w:rsidRPr="00497653" w:rsidRDefault="00497653" w:rsidP="00497653">
      <w:pPr>
        <w:spacing w:after="0"/>
        <w:jc w:val="both"/>
        <w:rPr>
          <w:rFonts w:ascii="Arial" w:hAnsi="Arial" w:cs="Arial"/>
          <w:i/>
          <w:szCs w:val="21"/>
        </w:rPr>
      </w:pPr>
      <w:r w:rsidRPr="00497653">
        <w:rPr>
          <w:rFonts w:ascii="Arial" w:hAnsi="Arial" w:cs="Arial"/>
          <w:i/>
          <w:szCs w:val="21"/>
        </w:rPr>
        <w:t>si a mi lado tú caminas, yo venceré con el amor.</w:t>
      </w:r>
      <w:r w:rsidR="00E03024" w:rsidRPr="00E03024">
        <w:rPr>
          <w:noProof/>
        </w:rPr>
        <w:t xml:space="preserve"> </w:t>
      </w:r>
    </w:p>
    <w:sectPr w:rsidR="00BE4330" w:rsidRPr="00497653" w:rsidSect="00C50C99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4D8"/>
    <w:multiLevelType w:val="hybridMultilevel"/>
    <w:tmpl w:val="CD70D8AE"/>
    <w:lvl w:ilvl="0" w:tplc="4F12E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905"/>
    <w:multiLevelType w:val="hybridMultilevel"/>
    <w:tmpl w:val="8B00DF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2A5E43"/>
    <w:multiLevelType w:val="hybridMultilevel"/>
    <w:tmpl w:val="41F26A26"/>
    <w:lvl w:ilvl="0" w:tplc="4F12E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99"/>
    <w:rsid w:val="00000986"/>
    <w:rsid w:val="002A60B8"/>
    <w:rsid w:val="002D3D9E"/>
    <w:rsid w:val="00497653"/>
    <w:rsid w:val="0067316C"/>
    <w:rsid w:val="00697CA9"/>
    <w:rsid w:val="00801622"/>
    <w:rsid w:val="008D6C98"/>
    <w:rsid w:val="00981CFF"/>
    <w:rsid w:val="00A05A7B"/>
    <w:rsid w:val="00AE439D"/>
    <w:rsid w:val="00B80203"/>
    <w:rsid w:val="00BE4330"/>
    <w:rsid w:val="00C50C99"/>
    <w:rsid w:val="00C62DB6"/>
    <w:rsid w:val="00CE2912"/>
    <w:rsid w:val="00D42B8C"/>
    <w:rsid w:val="00D62DC6"/>
    <w:rsid w:val="00E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26376"/>
  <w15:docId w15:val="{5083EDE9-A3EC-4EEB-8976-148C7FC9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1989</Characters>
  <Application>Microsoft Office Word</Application>
  <DocSecurity>0</DocSecurity>
  <Lines>56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Chuno</dc:creator>
  <cp:keywords/>
  <dc:description/>
  <cp:lastModifiedBy>Chuno</cp:lastModifiedBy>
  <cp:revision>4</cp:revision>
  <dcterms:created xsi:type="dcterms:W3CDTF">2018-09-03T06:18:00Z</dcterms:created>
  <dcterms:modified xsi:type="dcterms:W3CDTF">2018-09-03T06:20:00Z</dcterms:modified>
</cp:coreProperties>
</file>